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E737E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E737E9" w:rsidRPr="00E737E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15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E737E9" w:rsidRPr="00E737E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 w:rsidR="004114BD">
              <w:rPr>
                <w:b/>
                <w:bCs/>
                <w:kern w:val="24"/>
              </w:rPr>
              <w:t xml:space="preserve"> Премиум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</w:t>
            </w:r>
            <w:r w:rsidR="004B2102">
              <w:rPr>
                <w:rFonts w:ascii="Times New Roman" w:hAnsi="Times New Roman" w:cs="Times New Roman"/>
                <w:sz w:val="24"/>
                <w:szCs w:val="24"/>
              </w:rPr>
              <w:t xml:space="preserve"> Премиум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>". Открытие нового накопительного счета "Копилка</w:t>
            </w:r>
            <w:r w:rsidR="004B2102">
              <w:rPr>
                <w:rFonts w:ascii="Times New Roman" w:hAnsi="Times New Roman" w:cs="Times New Roman"/>
                <w:sz w:val="24"/>
                <w:szCs w:val="24"/>
              </w:rPr>
              <w:t xml:space="preserve"> Премиум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>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  <w:p w:rsidR="00CF4568" w:rsidRPr="005151DA" w:rsidRDefault="00CF4568" w:rsidP="00CF4568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Счет</w:t>
            </w:r>
            <w:r w:rsidRPr="00CF044F">
              <w:rPr>
                <w:b/>
                <w:bCs/>
                <w:color w:val="000000" w:themeColor="text1"/>
                <w:kern w:val="24"/>
              </w:rPr>
              <w:t xml:space="preserve"> доступен для оформления</w:t>
            </w:r>
            <w:r w:rsidRPr="00245ECF">
              <w:t xml:space="preserve"> </w:t>
            </w:r>
            <w:r w:rsidRPr="00CF044F">
              <w:t xml:space="preserve">клиентам, которые на день открытия </w:t>
            </w:r>
            <w:r>
              <w:t xml:space="preserve">счета </w:t>
            </w:r>
            <w:r w:rsidRPr="00CF044F">
              <w:t xml:space="preserve">подключили </w:t>
            </w:r>
            <w:r w:rsidRPr="00CF044F">
              <w:rPr>
                <w:b/>
              </w:rPr>
              <w:t>пакет банковских услуг «Агророс Премиум»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1</w:t>
            </w:r>
            <w:r w:rsidR="00E737E9" w:rsidRPr="00E737E9">
              <w:t>0</w:t>
            </w:r>
            <w:r w:rsidRPr="004C2F7F">
              <w:t>.</w:t>
            </w:r>
            <w:r w:rsidR="004114BD">
              <w:t>5</w:t>
            </w:r>
            <w:r w:rsidRPr="004C2F7F">
              <w:t>0</w:t>
            </w:r>
            <w:r w:rsidR="007D340D" w:rsidRPr="004C2F7F">
              <w:t>0</w:t>
            </w:r>
            <w:r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Pr="004C2F7F">
              <w:t xml:space="preserve">до </w:t>
            </w:r>
            <w:r w:rsidR="004114BD">
              <w:t>2</w:t>
            </w:r>
            <w:r w:rsidRPr="004C2F7F">
              <w:t xml:space="preserve">000000,00 </w:t>
            </w:r>
            <w:r w:rsidR="00B2270B" w:rsidRPr="004C2F7F">
              <w:t xml:space="preserve"> р</w:t>
            </w:r>
            <w:r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</w:t>
            </w:r>
            <w:r w:rsidR="004114BD">
              <w:t>2</w:t>
            </w:r>
            <w:r w:rsidR="00BE50E4" w:rsidRPr="004C2F7F">
              <w:t>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</w:t>
            </w:r>
            <w:r w:rsidR="00E737E9" w:rsidRPr="00E737E9">
              <w:t>5</w:t>
            </w:r>
            <w:r w:rsidRPr="004C2F7F">
              <w:t>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</w:t>
            </w:r>
            <w:r w:rsidR="004114BD">
              <w:t>2</w:t>
            </w:r>
            <w:r w:rsidR="00D412EB" w:rsidRPr="004C2F7F">
              <w:t xml:space="preserve">000000,00 </w:t>
            </w:r>
            <w:r w:rsidR="00B2270B" w:rsidRPr="004C2F7F">
              <w:t>р</w:t>
            </w:r>
            <w:r w:rsidR="00D412EB" w:rsidRPr="004C2F7F">
              <w:t xml:space="preserve">ублей РФ </w:t>
            </w:r>
            <w:proofErr w:type="gramStart"/>
            <w:r w:rsidR="00D412EB" w:rsidRPr="004C2F7F">
              <w:t xml:space="preserve">в </w:t>
            </w:r>
            <w:r w:rsidRPr="004C2F7F">
              <w:t>первые</w:t>
            </w:r>
            <w:proofErr w:type="gramEnd"/>
            <w:r w:rsidRPr="004C2F7F">
              <w:t xml:space="preserve"> 2 месяца для </w:t>
            </w:r>
            <w:r w:rsidR="00214A47" w:rsidRPr="004C2F7F">
              <w:t>первого счета Копилка</w:t>
            </w:r>
            <w:r w:rsidR="004B2102">
              <w:t xml:space="preserve"> </w:t>
            </w:r>
            <w:r w:rsidR="004B2102" w:rsidRPr="004B2102">
              <w:rPr>
                <w:iCs/>
                <w:kern w:val="24"/>
              </w:rPr>
              <w:t>Премиум</w:t>
            </w:r>
            <w:r w:rsidR="00214A47" w:rsidRPr="004C2F7F">
              <w:t xml:space="preserve">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E737E9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1</w:t>
            </w:r>
            <w:r w:rsidRPr="00E737E9">
              <w:t>0</w:t>
            </w:r>
            <w:r w:rsidR="00D412EB" w:rsidRPr="00214A47">
              <w:t>.</w:t>
            </w:r>
            <w:r w:rsidR="004114BD">
              <w:t>5</w:t>
            </w:r>
            <w:r w:rsidR="00D412EB" w:rsidRPr="00214A47">
              <w:t xml:space="preserve">0% годовых – </w:t>
            </w:r>
            <w:r w:rsidR="00D71A1B" w:rsidRPr="00214A47">
              <w:t xml:space="preserve">применяется к части суммы на счете </w:t>
            </w:r>
            <w:r w:rsidR="00974470">
              <w:t>до 2</w:t>
            </w:r>
            <w:r w:rsidR="00D412EB" w:rsidRPr="00214A47">
              <w:t xml:space="preserve">000000,00 </w:t>
            </w:r>
            <w:r w:rsidR="001274AB">
              <w:t>р</w:t>
            </w:r>
            <w:r w:rsidR="00D412EB" w:rsidRPr="00214A47">
              <w:t>ублей РФ</w:t>
            </w:r>
            <w:r w:rsidR="001274AB">
              <w:t xml:space="preserve"> </w:t>
            </w:r>
            <w:r w:rsidR="001274AB">
              <w:lastRenderedPageBreak/>
              <w:t>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="00974470">
              <w:t>2</w:t>
            </w:r>
            <w:r w:rsidRPr="00214A47">
              <w:t>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D412EB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 w:rsidRPr="00214A47">
              <w:t>1</w:t>
            </w:r>
            <w:r w:rsidR="00E737E9" w:rsidRPr="00E737E9">
              <w:t>5</w:t>
            </w:r>
            <w:r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974470">
              <w:t>до 2</w:t>
            </w:r>
            <w:bookmarkStart w:id="0" w:name="_GoBack"/>
            <w:bookmarkEnd w:id="0"/>
            <w:r w:rsidRPr="00214A47">
              <w:t>000000</w:t>
            </w:r>
            <w:r w:rsidR="001274AB">
              <w:t>,00 р</w:t>
            </w:r>
            <w:r w:rsidRPr="00D71A1B">
              <w:t>ублей РФ</w:t>
            </w:r>
            <w:r w:rsidR="00C82DB7">
              <w:t xml:space="preserve"> (включительно)</w:t>
            </w:r>
            <w:r w:rsidRPr="00D71A1B">
              <w:t xml:space="preserve"> </w:t>
            </w:r>
            <w:proofErr w:type="gramStart"/>
            <w:r w:rsidRPr="00D71A1B">
              <w:t>в первые</w:t>
            </w:r>
            <w:proofErr w:type="gramEnd"/>
            <w:r w:rsidRPr="00D71A1B">
              <w:t xml:space="preserve"> 2 месяца </w:t>
            </w:r>
            <w:r w:rsidR="00214A47" w:rsidRPr="00214A47">
              <w:t>для первого счета Копилка</w:t>
            </w:r>
            <w:r w:rsidR="004B2102">
              <w:t xml:space="preserve"> Премиум</w:t>
            </w:r>
            <w:r w:rsidR="00214A47" w:rsidRPr="00214A47">
              <w:t xml:space="preserve"> для клиентов, которые на день открытия счета не имели открытых срочных вкладов в АО "Банк "Агророс"</w:t>
            </w:r>
            <w:r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в первые 2 месяца для первого накопительного счета «Копилка</w:t>
            </w:r>
            <w:r w:rsidR="004B2102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  <w:r w:rsidR="004B2102" w:rsidRPr="004B2102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Премиум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4B2102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4B2102" w:rsidRPr="004B2102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Премиум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="004114BD" w:rsidRPr="004114BD">
      <w:rPr>
        <w:rFonts w:ascii="Times New Roman" w:hAnsi="Times New Roman" w:cs="Times New Roman"/>
        <w:b/>
        <w:sz w:val="28"/>
      </w:rPr>
      <w:t xml:space="preserve"> </w:t>
    </w:r>
    <w:r w:rsidR="004114BD">
      <w:rPr>
        <w:rFonts w:ascii="Times New Roman" w:hAnsi="Times New Roman" w:cs="Times New Roman"/>
        <w:b/>
        <w:sz w:val="28"/>
      </w:rPr>
      <w:t>Премиум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12DD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114BD"/>
    <w:rsid w:val="0043454F"/>
    <w:rsid w:val="00450858"/>
    <w:rsid w:val="00461B6D"/>
    <w:rsid w:val="0047569C"/>
    <w:rsid w:val="004967BE"/>
    <w:rsid w:val="004A261A"/>
    <w:rsid w:val="004B2102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2203"/>
    <w:rsid w:val="00583074"/>
    <w:rsid w:val="00597883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6E7C21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4470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31F84"/>
    <w:rsid w:val="00B5567B"/>
    <w:rsid w:val="00B679E8"/>
    <w:rsid w:val="00B7474A"/>
    <w:rsid w:val="00B76DD8"/>
    <w:rsid w:val="00BE479D"/>
    <w:rsid w:val="00BE50E4"/>
    <w:rsid w:val="00BE66C8"/>
    <w:rsid w:val="00C07A56"/>
    <w:rsid w:val="00C15287"/>
    <w:rsid w:val="00C24AFE"/>
    <w:rsid w:val="00C82DB7"/>
    <w:rsid w:val="00C923DC"/>
    <w:rsid w:val="00CB2505"/>
    <w:rsid w:val="00CF4568"/>
    <w:rsid w:val="00D257B4"/>
    <w:rsid w:val="00D412EB"/>
    <w:rsid w:val="00D42D69"/>
    <w:rsid w:val="00D71A1B"/>
    <w:rsid w:val="00D71F17"/>
    <w:rsid w:val="00D972A4"/>
    <w:rsid w:val="00DA78F7"/>
    <w:rsid w:val="00DC26B8"/>
    <w:rsid w:val="00DE097A"/>
    <w:rsid w:val="00E36F7C"/>
    <w:rsid w:val="00E463D8"/>
    <w:rsid w:val="00E50C37"/>
    <w:rsid w:val="00E5246E"/>
    <w:rsid w:val="00E549C3"/>
    <w:rsid w:val="00E670F0"/>
    <w:rsid w:val="00E737E9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A1E35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2025-09-12T13:00:00Z</dcterms:created>
  <dcterms:modified xsi:type="dcterms:W3CDTF">2025-09-12T13:00:00Z</dcterms:modified>
</cp:coreProperties>
</file>